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E243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  <w:bookmarkStart w:id="0" w:name="_GoBack"/>
      <w:bookmarkEnd w:id="0"/>
    </w:p>
    <w:p w14:paraId="0D673905" w14:textId="05B33099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>ERASMUS</w:t>
      </w:r>
      <w:r w:rsidR="00B27CE4">
        <w:rPr>
          <w:rFonts w:ascii="Tahoma" w:hAnsi="Tahoma" w:cs="Tahoma"/>
          <w:b/>
          <w:sz w:val="22"/>
          <w:szCs w:val="22"/>
          <w:lang w:val="en-GB"/>
        </w:rPr>
        <w:t>+</w:t>
      </w:r>
      <w:r w:rsidRPr="000D48DC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E54D66">
        <w:rPr>
          <w:rFonts w:ascii="Tahoma" w:hAnsi="Tahoma" w:cs="Tahoma"/>
          <w:b/>
          <w:sz w:val="22"/>
          <w:szCs w:val="22"/>
          <w:lang w:val="en-GB"/>
        </w:rPr>
        <w:t>ST</w:t>
      </w:r>
      <w:r w:rsidR="00A003ED">
        <w:rPr>
          <w:rFonts w:ascii="Tahoma" w:hAnsi="Tahoma" w:cs="Tahoma"/>
          <w:b/>
          <w:sz w:val="22"/>
          <w:szCs w:val="22"/>
          <w:lang w:val="en-GB"/>
        </w:rPr>
        <w:t>A</w:t>
      </w:r>
      <w:r w:rsidR="00E54D66">
        <w:rPr>
          <w:rFonts w:ascii="Tahoma" w:hAnsi="Tahoma" w:cs="Tahoma"/>
          <w:b/>
          <w:sz w:val="22"/>
          <w:szCs w:val="22"/>
          <w:lang w:val="en-GB"/>
        </w:rPr>
        <w:t xml:space="preserve"> MOBILITY CONFIRMATION</w:t>
      </w:r>
    </w:p>
    <w:p w14:paraId="4C031B41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E396D6C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6C2795C8" w14:textId="77777777" w:rsid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45AA19C9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Host Institution: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</w:t>
      </w:r>
    </w:p>
    <w:p w14:paraId="29ABFEE0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65D9C75" w14:textId="77777777" w:rsidR="00E54D66" w:rsidRP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sz w:val="22"/>
          <w:szCs w:val="22"/>
          <w:lang w:val="en-GB"/>
        </w:rPr>
        <w:t>Erasmus ID code: 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</w:t>
      </w:r>
    </w:p>
    <w:p w14:paraId="1048207B" w14:textId="77777777" w:rsid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3A12B858" w14:textId="77777777" w:rsidR="00E54D66" w:rsidRDefault="00E54D66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7B36E181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3761464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It is hereby certified that:</w:t>
      </w:r>
    </w:p>
    <w:p w14:paraId="63F903FD" w14:textId="77777777" w:rsidR="00E54D66" w:rsidRPr="00E54D66" w:rsidRDefault="00E54D66" w:rsidP="00E54D66">
      <w:pPr>
        <w:rPr>
          <w:lang w:val="en-GB"/>
        </w:rPr>
      </w:pPr>
    </w:p>
    <w:p w14:paraId="631ADB92" w14:textId="77777777" w:rsidR="00E54D66" w:rsidRPr="00E54D66" w:rsidRDefault="00E54D66" w:rsidP="00E54D66">
      <w:pPr>
        <w:pStyle w:val="Titolo2"/>
        <w:tabs>
          <w:tab w:val="left" w:pos="1365"/>
        </w:tabs>
        <w:spacing w:line="36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Mr./Ms. _____________________________________________________</w:t>
      </w:r>
    </w:p>
    <w:p w14:paraId="18666801" w14:textId="77777777" w:rsidR="00E54D66" w:rsidRDefault="00E54D66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2BB09A6C" w14:textId="77777777" w:rsidR="00E54D66" w:rsidRDefault="00E54D66" w:rsidP="00E54D66">
      <w:pPr>
        <w:rPr>
          <w:rFonts w:ascii="Tahoma" w:hAnsi="Tahoma" w:cs="Tahoma"/>
          <w:b/>
          <w:sz w:val="22"/>
          <w:szCs w:val="22"/>
        </w:rPr>
      </w:pPr>
      <w:r w:rsidRPr="00E54D66">
        <w:rPr>
          <w:rFonts w:ascii="Tahoma" w:hAnsi="Tahoma" w:cs="Tahoma"/>
          <w:sz w:val="22"/>
          <w:szCs w:val="22"/>
        </w:rPr>
        <w:t xml:space="preserve">From: </w:t>
      </w:r>
      <w:r w:rsidRPr="00E54D66">
        <w:rPr>
          <w:rFonts w:ascii="Tahoma" w:hAnsi="Tahoma" w:cs="Tahoma"/>
          <w:b/>
          <w:sz w:val="22"/>
          <w:szCs w:val="22"/>
        </w:rPr>
        <w:t>Università per Stranieri di Perugia (I PERUGIA06)</w:t>
      </w:r>
    </w:p>
    <w:p w14:paraId="3120F395" w14:textId="77777777" w:rsid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582D6681" w14:textId="77777777" w:rsidR="00E54D66" w:rsidRPr="00E54D66" w:rsidRDefault="00E54D66" w:rsidP="00E54D66">
      <w:pPr>
        <w:rPr>
          <w:rFonts w:ascii="Tahoma" w:hAnsi="Tahoma" w:cs="Tahoma"/>
          <w:sz w:val="22"/>
          <w:szCs w:val="22"/>
        </w:rPr>
      </w:pPr>
    </w:p>
    <w:p w14:paraId="60C258B9" w14:textId="41DFCED2" w:rsidR="000D48DC" w:rsidRPr="000D48DC" w:rsidRDefault="00E54D66" w:rsidP="00E54D66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has actively participated in the Erasmus+ ST</w:t>
      </w:r>
      <w:r w:rsidR="00A003ED">
        <w:rPr>
          <w:rFonts w:ascii="Tahoma" w:hAnsi="Tahoma" w:cs="Tahoma"/>
          <w:sz w:val="22"/>
          <w:szCs w:val="22"/>
          <w:lang w:val="en-GB"/>
        </w:rPr>
        <w:t>A</w:t>
      </w:r>
      <w:r w:rsidR="006E2950">
        <w:rPr>
          <w:rFonts w:ascii="Tahoma" w:hAnsi="Tahoma" w:cs="Tahoma"/>
          <w:sz w:val="22"/>
          <w:szCs w:val="22"/>
          <w:lang w:val="en-GB"/>
        </w:rPr>
        <w:t xml:space="preserve"> Mobility Programme a.y. 202</w:t>
      </w:r>
      <w:r w:rsidR="0071382C">
        <w:rPr>
          <w:rFonts w:ascii="Tahoma" w:hAnsi="Tahoma" w:cs="Tahoma"/>
          <w:sz w:val="22"/>
          <w:szCs w:val="22"/>
          <w:lang w:val="en-GB"/>
        </w:rPr>
        <w:t>___/____</w:t>
      </w:r>
    </w:p>
    <w:p w14:paraId="1AD2A6B2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E51CD50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33E36F3" w14:textId="77777777" w:rsidR="00E54D66" w:rsidRPr="000D48DC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4CEEDA8" w14:textId="77777777" w:rsid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from: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To:</w:t>
      </w:r>
    </w:p>
    <w:p w14:paraId="518016A7" w14:textId="77777777" w:rsidR="00E54D66" w:rsidRPr="000D48DC" w:rsidRDefault="00E54D66" w:rsidP="00F90812">
      <w:pPr>
        <w:jc w:val="center"/>
        <w:rPr>
          <w:rFonts w:ascii="Tahoma" w:hAnsi="Tahoma" w:cs="Tahoma"/>
          <w:sz w:val="22"/>
          <w:szCs w:val="22"/>
          <w:lang w:val="en-GB"/>
        </w:rPr>
      </w:pP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E54D66">
        <w:rPr>
          <w:rFonts w:ascii="Tahoma" w:hAnsi="Tahoma" w:cs="Tahoma"/>
          <w:i/>
          <w:sz w:val="18"/>
          <w:szCs w:val="18"/>
          <w:lang w:val="en-GB"/>
        </w:rPr>
        <w:t>day/month/year</w:t>
      </w:r>
    </w:p>
    <w:p w14:paraId="39F1EF97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81556A" w14:textId="77777777" w:rsid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B68A04" w14:textId="77777777" w:rsidR="00E54D66" w:rsidRDefault="00E54D66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in the Department/Faculty of: ___________________________________________</w:t>
      </w:r>
      <w:r w:rsidR="00F90812">
        <w:rPr>
          <w:rFonts w:ascii="Tahoma" w:hAnsi="Tahoma" w:cs="Tahoma"/>
          <w:sz w:val="22"/>
          <w:szCs w:val="22"/>
          <w:lang w:val="en-GB"/>
        </w:rPr>
        <w:t>________</w:t>
      </w:r>
    </w:p>
    <w:p w14:paraId="5AD9925E" w14:textId="6AD2739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DEF3591" w14:textId="376A842A" w:rsidR="00B51EC7" w:rsidRDefault="00B51EC7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University: __________________________________________________________________</w:t>
      </w:r>
    </w:p>
    <w:p w14:paraId="3C7D92F0" w14:textId="77777777" w:rsidR="00B51EC7" w:rsidRDefault="00B51EC7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A94E82" w14:textId="7CE6C76D" w:rsidR="00135974" w:rsidRDefault="00A003ED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Total number of teaching hours delivered:  ____</w:t>
      </w:r>
    </w:p>
    <w:p w14:paraId="67D114F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B1E0206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9408629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678E8A" w14:textId="77777777" w:rsidR="00B3534F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Date: ______________________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</w:p>
    <w:p w14:paraId="3ED40E16" w14:textId="77777777" w:rsidR="00B3534F" w:rsidRPr="000D48DC" w:rsidRDefault="00B3534F" w:rsidP="00E54D66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>Stamp and signature</w:t>
      </w:r>
    </w:p>
    <w:p w14:paraId="682D468B" w14:textId="77777777" w:rsidR="00E54D66" w:rsidRDefault="00E54D66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BF8398F" w14:textId="0C5D0578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7A787A3" w14:textId="210B5727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B1B2BF7" w14:textId="6C72706E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D5013A9" w14:textId="77777777" w:rsidR="00B51EC7" w:rsidRDefault="00B51EC7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C4EE79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9FD9BC1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of the signatory: ___________________________________________</w:t>
      </w:r>
    </w:p>
    <w:p w14:paraId="714D286E" w14:textId="77777777" w:rsidR="00B3534F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81504B0" w14:textId="77777777" w:rsidR="00B3534F" w:rsidRPr="000D48DC" w:rsidRDefault="00B3534F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Function: _______________________________________________________</w:t>
      </w:r>
    </w:p>
    <w:p w14:paraId="1961B02D" w14:textId="77777777" w:rsidR="00940FA9" w:rsidRPr="00F90812" w:rsidRDefault="00940FA9" w:rsidP="000D48DC">
      <w:pPr>
        <w:jc w:val="center"/>
        <w:rPr>
          <w:lang w:val="en-US"/>
        </w:rPr>
      </w:pPr>
    </w:p>
    <w:sectPr w:rsidR="00940FA9" w:rsidRPr="00F90812" w:rsidSect="00DF3FEE">
      <w:headerReference w:type="default" r:id="rId9"/>
      <w:footerReference w:type="default" r:id="rId10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6B36A" w14:textId="77777777" w:rsidR="00831C75" w:rsidRDefault="00831C75" w:rsidP="008F6F9F">
      <w:r>
        <w:separator/>
      </w:r>
    </w:p>
  </w:endnote>
  <w:endnote w:type="continuationSeparator" w:id="0">
    <w:p w14:paraId="6F61A3C9" w14:textId="77777777" w:rsidR="00831C75" w:rsidRDefault="00831C75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14:paraId="33212749" w14:textId="77777777" w:rsidTr="008F6F9F">
      <w:tc>
        <w:tcPr>
          <w:tcW w:w="5027" w:type="dxa"/>
        </w:tcPr>
        <w:p w14:paraId="46D4C308" w14:textId="23A24DC0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350C91">
            <w:rPr>
              <w:noProof/>
            </w:rPr>
            <w:drawing>
              <wp:inline distT="0" distB="0" distL="0" distR="0" wp14:anchorId="78E18A54" wp14:editId="432CAAD4">
                <wp:extent cx="2009775" cy="219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6B4AE431" w14:textId="2CE17E55" w:rsidR="00213184" w:rsidRPr="008F6F9F" w:rsidRDefault="00350C91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F84BBDD" wp14:editId="0DE532FB">
                <wp:extent cx="2228850" cy="2190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CDC2F" w14:textId="77777777" w:rsidR="00213184" w:rsidRDefault="00213184">
    <w:pPr>
      <w:pStyle w:val="Pidipagina"/>
    </w:pPr>
  </w:p>
  <w:p w14:paraId="2EC7C78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1E50C" w14:textId="77777777" w:rsidR="00831C75" w:rsidRDefault="00831C75" w:rsidP="008F6F9F">
      <w:r>
        <w:separator/>
      </w:r>
    </w:p>
  </w:footnote>
  <w:footnote w:type="continuationSeparator" w:id="0">
    <w:p w14:paraId="00688B0D" w14:textId="77777777" w:rsidR="00831C75" w:rsidRDefault="00831C75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4E60F" w14:textId="77777777" w:rsidR="00ED0724" w:rsidRDefault="00BF70E9">
    <w:pPr>
      <w:pStyle w:val="Intestazione"/>
    </w:pPr>
    <w:r>
      <w:t xml:space="preserve"> </w:t>
    </w:r>
  </w:p>
  <w:p w14:paraId="533A96A7" w14:textId="25A7DD81" w:rsidR="00FA7D05" w:rsidRDefault="00350C91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E5F6D3" wp14:editId="332ECE2A">
          <wp:simplePos x="0" y="0"/>
          <wp:positionH relativeFrom="margin">
            <wp:posOffset>4327525</wp:posOffset>
          </wp:positionH>
          <wp:positionV relativeFrom="margin">
            <wp:posOffset>-821690</wp:posOffset>
          </wp:positionV>
          <wp:extent cx="1833245" cy="37211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C3ADA9C" wp14:editId="0386F767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27045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42975"/>
    <w:rsid w:val="00092EF7"/>
    <w:rsid w:val="000D48DC"/>
    <w:rsid w:val="00135974"/>
    <w:rsid w:val="001376A9"/>
    <w:rsid w:val="00154988"/>
    <w:rsid w:val="00200ABD"/>
    <w:rsid w:val="00213184"/>
    <w:rsid w:val="00346CF3"/>
    <w:rsid w:val="00350C91"/>
    <w:rsid w:val="003B457A"/>
    <w:rsid w:val="00415B5E"/>
    <w:rsid w:val="00464201"/>
    <w:rsid w:val="00553A89"/>
    <w:rsid w:val="00652EF2"/>
    <w:rsid w:val="006B1E36"/>
    <w:rsid w:val="006D671A"/>
    <w:rsid w:val="006E2950"/>
    <w:rsid w:val="0071382C"/>
    <w:rsid w:val="0074268E"/>
    <w:rsid w:val="008002DF"/>
    <w:rsid w:val="008158F1"/>
    <w:rsid w:val="00831C75"/>
    <w:rsid w:val="00853DC7"/>
    <w:rsid w:val="008F6F9F"/>
    <w:rsid w:val="00940FA9"/>
    <w:rsid w:val="009B3514"/>
    <w:rsid w:val="00A003ED"/>
    <w:rsid w:val="00A03A0F"/>
    <w:rsid w:val="00A261BF"/>
    <w:rsid w:val="00A35479"/>
    <w:rsid w:val="00A51169"/>
    <w:rsid w:val="00B27CE4"/>
    <w:rsid w:val="00B3534F"/>
    <w:rsid w:val="00B51EC7"/>
    <w:rsid w:val="00B93737"/>
    <w:rsid w:val="00BC1269"/>
    <w:rsid w:val="00BF1AEE"/>
    <w:rsid w:val="00BF70E9"/>
    <w:rsid w:val="00C40FD8"/>
    <w:rsid w:val="00C43E39"/>
    <w:rsid w:val="00C910C8"/>
    <w:rsid w:val="00CD1B8C"/>
    <w:rsid w:val="00DF3FEE"/>
    <w:rsid w:val="00E1574F"/>
    <w:rsid w:val="00E54D66"/>
    <w:rsid w:val="00ED0724"/>
    <w:rsid w:val="00F318C9"/>
    <w:rsid w:val="00F90812"/>
    <w:rsid w:val="00FA7D0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41ACB1"/>
  <w15:chartTrackingRefBased/>
  <w15:docId w15:val="{5307DA9D-14ED-43D6-8252-575569A0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38250-67C6-4A1C-8EAD-7DB4C64F0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44657-00B0-4E1D-892D-C791F36A8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C18131-1605-43CF-AC9D-58A6C33B8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2009-10-22T11:32:00Z</cp:lastPrinted>
  <dcterms:created xsi:type="dcterms:W3CDTF">2022-05-26T06:10:00Z</dcterms:created>
  <dcterms:modified xsi:type="dcterms:W3CDTF">2022-05-26T06:10:00Z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